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-324485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A39D9">
        <w:rPr>
          <w:rFonts w:eastAsia="Calibri"/>
          <w:sz w:val="28"/>
          <w:szCs w:val="28"/>
          <w:lang w:eastAsia="en-US"/>
        </w:rPr>
        <w:t>жилого дома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4A239C">
        <w:rPr>
          <w:rFonts w:eastAsia="Calibri"/>
          <w:sz w:val="28"/>
          <w:szCs w:val="28"/>
          <w:lang w:eastAsia="en-US"/>
        </w:rPr>
        <w:t>63,1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4A239C" w:rsidRPr="004A239C">
        <w:rPr>
          <w:rFonts w:eastAsia="Calibri"/>
          <w:sz w:val="28"/>
          <w:szCs w:val="28"/>
          <w:lang w:eastAsia="en-US"/>
        </w:rPr>
        <w:t>61:28:0020301:1482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</w:t>
      </w:r>
      <w:proofErr w:type="gramStart"/>
      <w:r w:rsidR="004A239C">
        <w:rPr>
          <w:rFonts w:eastAsia="Calibri"/>
          <w:sz w:val="28"/>
          <w:szCs w:val="28"/>
          <w:lang w:eastAsia="en-US"/>
        </w:rPr>
        <w:t xml:space="preserve">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4A239C" w:rsidRPr="004A239C">
        <w:rPr>
          <w:rFonts w:eastAsia="Calibri"/>
          <w:sz w:val="28"/>
          <w:szCs w:val="28"/>
          <w:lang w:eastAsia="en-US"/>
        </w:rPr>
        <w:t>Киреевка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Победы, д. 28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выявлен </w:t>
      </w:r>
      <w:r w:rsidR="004A239C">
        <w:rPr>
          <w:rFonts w:eastAsia="Calibri"/>
          <w:sz w:val="28"/>
          <w:szCs w:val="28"/>
          <w:lang w:eastAsia="en-US"/>
        </w:rPr>
        <w:t>Новиков Сергей Степанович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r w:rsidR="00BB2822">
        <w:rPr>
          <w:rFonts w:eastAsia="Calibri"/>
          <w:sz w:val="28"/>
          <w:szCs w:val="28"/>
          <w:lang w:eastAsia="en-US"/>
        </w:rPr>
        <w:t>…..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г.р., место рождения: </w:t>
      </w:r>
      <w:r w:rsidR="00BB2822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BB2822">
        <w:rPr>
          <w:rFonts w:eastAsia="Calibri"/>
          <w:sz w:val="28"/>
          <w:szCs w:val="28"/>
          <w:lang w:eastAsia="en-US"/>
        </w:rPr>
        <w:t>…..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выдан </w:t>
      </w:r>
      <w:r w:rsidR="00BB2822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г. </w:t>
      </w:r>
      <w:r w:rsidR="00BB2822">
        <w:rPr>
          <w:rFonts w:eastAsia="Calibri"/>
          <w:sz w:val="28"/>
          <w:szCs w:val="28"/>
          <w:lang w:eastAsia="en-US"/>
        </w:rPr>
        <w:t>…..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СНИЛС </w:t>
      </w:r>
      <w:r w:rsidR="00BB2822">
        <w:rPr>
          <w:rFonts w:eastAsia="Calibri"/>
          <w:sz w:val="28"/>
          <w:szCs w:val="28"/>
          <w:lang w:eastAsia="en-US"/>
        </w:rPr>
        <w:t>……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BB2822">
        <w:rPr>
          <w:rFonts w:eastAsia="Calibri"/>
          <w:sz w:val="28"/>
          <w:szCs w:val="28"/>
          <w:lang w:eastAsia="en-US"/>
        </w:rPr>
        <w:t>……</w:t>
      </w:r>
      <w:proofErr w:type="gramEnd"/>
    </w:p>
    <w:p w:rsidR="00F143AD" w:rsidRPr="00EB67F3" w:rsidRDefault="00F143AD" w:rsidP="00F143AD">
      <w:pPr>
        <w:widowControl/>
        <w:autoSpaceDE/>
        <w:adjustRightInd/>
        <w:ind w:firstLine="567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r w:rsidR="004A239C" w:rsidRPr="004A239C">
        <w:rPr>
          <w:rFonts w:eastAsia="Calibri"/>
          <w:sz w:val="28"/>
          <w:szCs w:val="28"/>
          <w:lang w:eastAsia="en-US"/>
        </w:rPr>
        <w:t>Новиков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Серге</w:t>
      </w:r>
      <w:r w:rsidR="004A239C">
        <w:rPr>
          <w:rFonts w:eastAsia="Calibri"/>
          <w:sz w:val="28"/>
          <w:szCs w:val="28"/>
          <w:lang w:eastAsia="en-US"/>
        </w:rPr>
        <w:t>я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Степанович</w:t>
      </w:r>
      <w:r w:rsidR="004A239C">
        <w:rPr>
          <w:rFonts w:eastAsia="Calibri"/>
          <w:sz w:val="28"/>
          <w:szCs w:val="28"/>
          <w:lang w:eastAsia="en-US"/>
        </w:rPr>
        <w:t>а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61:28:0020301:180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договором купли-продажи недвижимости</w:t>
      </w:r>
      <w:proofErr w:type="gramStart"/>
      <w:r w:rsidR="0020062F">
        <w:rPr>
          <w:rFonts w:eastAsia="Calibri"/>
          <w:sz w:val="28"/>
          <w:szCs w:val="28"/>
          <w:lang w:eastAsia="en-US"/>
        </w:rPr>
        <w:t xml:space="preserve"> </w:t>
      </w:r>
      <w:r w:rsidR="00BB2822">
        <w:rPr>
          <w:rFonts w:eastAsia="Calibri"/>
          <w:sz w:val="28"/>
          <w:szCs w:val="28"/>
          <w:lang w:eastAsia="en-US"/>
        </w:rPr>
        <w:t>.......</w:t>
      </w:r>
      <w:r w:rsidR="00E311DE">
        <w:rPr>
          <w:rFonts w:eastAsia="Calibri"/>
          <w:sz w:val="28"/>
          <w:szCs w:val="28"/>
          <w:lang w:eastAsia="en-US"/>
        </w:rPr>
        <w:t>.</w:t>
      </w:r>
      <w:r w:rsidR="00AD4FC3">
        <w:rPr>
          <w:rFonts w:eastAsia="Calibri"/>
          <w:sz w:val="28"/>
          <w:szCs w:val="28"/>
          <w:lang w:eastAsia="en-US"/>
        </w:rPr>
        <w:t xml:space="preserve">, </w:t>
      </w:r>
      <w:proofErr w:type="gramEnd"/>
      <w:r w:rsidR="00EB67F3" w:rsidRP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свидетельство о праве собственности на землю </w:t>
      </w:r>
      <w:r w:rsidR="00EB67F3">
        <w:rPr>
          <w:rFonts w:eastAsia="Calibri"/>
          <w:color w:val="000000" w:themeColor="text1"/>
          <w:sz w:val="28"/>
          <w:szCs w:val="28"/>
          <w:lang w:eastAsia="en-US"/>
        </w:rPr>
        <w:t xml:space="preserve"> </w:t>
      </w:r>
      <w:r w:rsidR="00BB2822">
        <w:rPr>
          <w:rFonts w:eastAsia="Calibri"/>
          <w:color w:val="000000" w:themeColor="text1"/>
          <w:sz w:val="28"/>
          <w:szCs w:val="28"/>
          <w:lang w:eastAsia="en-US"/>
        </w:rPr>
        <w:t>…….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AA1B3C">
        <w:rPr>
          <w:rFonts w:eastAsia="Calibri"/>
          <w:sz w:val="28"/>
          <w:szCs w:val="28"/>
          <w:lang w:eastAsia="en-US"/>
        </w:rPr>
        <w:t>20.09.2022г. № 999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0062F" w:rsidRDefault="0020062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0062F" w:rsidRDefault="0020062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0062F" w:rsidRDefault="0020062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20062F" w:rsidRDefault="0020062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bookmarkStart w:id="0" w:name="_GoBack"/>
      <w:bookmarkEnd w:id="0"/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BB2822" w:rsidRPr="00E0173F" w:rsidRDefault="00BB2822" w:rsidP="00BB2822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 w:rsidRPr="00E0173F">
        <w:rPr>
          <w:sz w:val="28"/>
          <w:szCs w:val="28"/>
        </w:rPr>
        <w:lastRenderedPageBreak/>
        <w:t>ИНФОРМАЦИОННОЕ СООБЩЕНИЕ</w:t>
      </w:r>
    </w:p>
    <w:p w:rsidR="00BB2822" w:rsidRPr="00E0173F" w:rsidRDefault="00BB2822" w:rsidP="00BB2822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BB2822" w:rsidRPr="00E0173F" w:rsidRDefault="00BB2822" w:rsidP="00BB2822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r>
        <w:rPr>
          <w:sz w:val="28"/>
          <w:szCs w:val="28"/>
        </w:rPr>
        <w:t xml:space="preserve">Новикова Сергея </w:t>
      </w:r>
      <w:r w:rsidR="00C418BE">
        <w:rPr>
          <w:sz w:val="28"/>
          <w:szCs w:val="28"/>
        </w:rPr>
        <w:t>С</w:t>
      </w:r>
      <w:r>
        <w:rPr>
          <w:sz w:val="28"/>
          <w:szCs w:val="28"/>
        </w:rPr>
        <w:t>тепановича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B2822" w:rsidRPr="00E0173F" w:rsidRDefault="00BB2822" w:rsidP="00BB2822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r>
        <w:rPr>
          <w:sz w:val="28"/>
          <w:szCs w:val="28"/>
        </w:rPr>
        <w:t>Новикову Сергею Степановичу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r>
        <w:rPr>
          <w:sz w:val="28"/>
          <w:szCs w:val="28"/>
        </w:rPr>
        <w:t>Новикова Сергея Степановича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 xml:space="preserve">правообладателя ранее учтенного объекта недвижимости с кадастровым номером </w:t>
      </w:r>
      <w:r w:rsidRPr="00473417">
        <w:rPr>
          <w:rFonts w:eastAsia="Calibri"/>
          <w:sz w:val="28"/>
          <w:szCs w:val="28"/>
          <w:lang w:eastAsia="en-US"/>
        </w:rPr>
        <w:t>61:28:0020301:</w:t>
      </w:r>
      <w:r>
        <w:rPr>
          <w:rFonts w:eastAsia="Calibri"/>
          <w:sz w:val="28"/>
          <w:szCs w:val="28"/>
          <w:lang w:eastAsia="en-US"/>
        </w:rPr>
        <w:t>1482</w:t>
      </w:r>
      <w:r>
        <w:rPr>
          <w:sz w:val="28"/>
          <w:szCs w:val="28"/>
        </w:rPr>
        <w:t>.</w:t>
      </w:r>
      <w:proofErr w:type="gramEnd"/>
    </w:p>
    <w:p w:rsidR="00033877" w:rsidRDefault="00033877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sectPr w:rsidR="000338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33877"/>
    <w:rsid w:val="000A39D9"/>
    <w:rsid w:val="000D728A"/>
    <w:rsid w:val="00114828"/>
    <w:rsid w:val="0016131F"/>
    <w:rsid w:val="0020062F"/>
    <w:rsid w:val="0021048B"/>
    <w:rsid w:val="0028379A"/>
    <w:rsid w:val="002A08E4"/>
    <w:rsid w:val="002A53F0"/>
    <w:rsid w:val="002D0951"/>
    <w:rsid w:val="002F3AAF"/>
    <w:rsid w:val="003570ED"/>
    <w:rsid w:val="00395234"/>
    <w:rsid w:val="003C1549"/>
    <w:rsid w:val="003F06D9"/>
    <w:rsid w:val="00413ABF"/>
    <w:rsid w:val="004673C6"/>
    <w:rsid w:val="00486CB3"/>
    <w:rsid w:val="004A239C"/>
    <w:rsid w:val="004A4309"/>
    <w:rsid w:val="00535CA0"/>
    <w:rsid w:val="005902D9"/>
    <w:rsid w:val="005D7977"/>
    <w:rsid w:val="0062519D"/>
    <w:rsid w:val="00676AF9"/>
    <w:rsid w:val="00681216"/>
    <w:rsid w:val="00697EA8"/>
    <w:rsid w:val="00750EE9"/>
    <w:rsid w:val="007742EE"/>
    <w:rsid w:val="007B45F7"/>
    <w:rsid w:val="007C3C4C"/>
    <w:rsid w:val="00823FB4"/>
    <w:rsid w:val="008614C1"/>
    <w:rsid w:val="00864216"/>
    <w:rsid w:val="008865D3"/>
    <w:rsid w:val="008B3161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A1B3C"/>
    <w:rsid w:val="00AD4FC3"/>
    <w:rsid w:val="00B27979"/>
    <w:rsid w:val="00B506B0"/>
    <w:rsid w:val="00BA1BF0"/>
    <w:rsid w:val="00BB2822"/>
    <w:rsid w:val="00BD4D25"/>
    <w:rsid w:val="00BD789E"/>
    <w:rsid w:val="00C405F5"/>
    <w:rsid w:val="00C418BE"/>
    <w:rsid w:val="00C92ADE"/>
    <w:rsid w:val="00D17D33"/>
    <w:rsid w:val="00D34D51"/>
    <w:rsid w:val="00DE3AC4"/>
    <w:rsid w:val="00E06A48"/>
    <w:rsid w:val="00E311DE"/>
    <w:rsid w:val="00E8000F"/>
    <w:rsid w:val="00EB67F3"/>
    <w:rsid w:val="00F143AD"/>
    <w:rsid w:val="00F9395E"/>
    <w:rsid w:val="00F93AA2"/>
    <w:rsid w:val="00FA0176"/>
    <w:rsid w:val="00FA4CC2"/>
    <w:rsid w:val="00FB46CF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B99C2-3211-40CA-B395-38397E496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5</cp:revision>
  <cp:lastPrinted>2022-09-07T06:02:00Z</cp:lastPrinted>
  <dcterms:created xsi:type="dcterms:W3CDTF">2022-09-22T05:13:00Z</dcterms:created>
  <dcterms:modified xsi:type="dcterms:W3CDTF">2022-09-22T10:54:00Z</dcterms:modified>
</cp:coreProperties>
</file>