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</w:t>
      </w:r>
      <w:proofErr w:type="gramStart"/>
      <w:r>
        <w:rPr>
          <w:b/>
          <w:sz w:val="28"/>
          <w:szCs w:val="28"/>
        </w:rPr>
        <w:t>характера работников Администрации Артемовского сельского поселения Октябрьского района  Ростовской области</w:t>
      </w:r>
      <w:proofErr w:type="gramEnd"/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tbl>
      <w:tblPr>
        <w:tblW w:w="15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1984"/>
        <w:gridCol w:w="1134"/>
        <w:gridCol w:w="992"/>
        <w:gridCol w:w="968"/>
        <w:gridCol w:w="970"/>
        <w:gridCol w:w="993"/>
        <w:gridCol w:w="2004"/>
        <w:gridCol w:w="1586"/>
        <w:gridCol w:w="1692"/>
      </w:tblGrid>
      <w:tr w:rsidR="00150893" w:rsidRPr="00860BFC" w:rsidTr="00F05BC5">
        <w:tc>
          <w:tcPr>
            <w:tcW w:w="152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5953" w:type="dxa"/>
            <w:gridSpan w:val="4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2931" w:type="dxa"/>
            <w:gridSpan w:val="3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50893" w:rsidRPr="00860BFC" w:rsidTr="00F05BC5">
        <w:tc>
          <w:tcPr>
            <w:tcW w:w="152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98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9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968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70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893" w:rsidRPr="00860BFC" w:rsidTr="00F05BC5">
        <w:tc>
          <w:tcPr>
            <w:tcW w:w="1526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proofErr w:type="spellStart"/>
            <w:r>
              <w:t>Топчий</w:t>
            </w:r>
            <w:proofErr w:type="spellEnd"/>
            <w:r>
              <w:t xml:space="preserve"> Татьяна Петровна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t>Квартира</w:t>
            </w:r>
          </w:p>
          <w:p w:rsidR="006153D9" w:rsidRDefault="006153D9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50893" w:rsidRDefault="00150893" w:rsidP="006153D9">
            <w:pPr>
              <w:jc w:val="center"/>
            </w:pPr>
            <w:r>
              <w:t xml:space="preserve">Земельный </w:t>
            </w:r>
            <w:r>
              <w:lastRenderedPageBreak/>
              <w:t>участок</w:t>
            </w:r>
          </w:p>
          <w:p w:rsidR="00F05BC5" w:rsidRDefault="00F05BC5" w:rsidP="006153D9">
            <w:pPr>
              <w:jc w:val="center"/>
            </w:pPr>
          </w:p>
          <w:p w:rsidR="00150893" w:rsidRDefault="00F05BC5" w:rsidP="006153D9">
            <w:pPr>
              <w:jc w:val="center"/>
            </w:pPr>
            <w:r>
              <w:t>Гараж литер Г3</w:t>
            </w:r>
          </w:p>
          <w:p w:rsidR="00F05BC5" w:rsidRDefault="00F05BC5" w:rsidP="006153D9">
            <w:pPr>
              <w:jc w:val="center"/>
            </w:pPr>
            <w:r>
              <w:t>Гараж литер Г</w:t>
            </w:r>
            <w:proofErr w:type="gramStart"/>
            <w:r>
              <w:t>1</w:t>
            </w:r>
            <w:proofErr w:type="gramEnd"/>
          </w:p>
          <w:p w:rsidR="00F05BC5" w:rsidRPr="00F05BC5" w:rsidRDefault="00F05BC5" w:rsidP="006153D9">
            <w:pPr>
              <w:jc w:val="center"/>
            </w:pPr>
            <w:r>
              <w:t>Гараж литер Г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lastRenderedPageBreak/>
              <w:t>Индивидуальная</w:t>
            </w:r>
          </w:p>
          <w:p w:rsidR="006153D9" w:rsidRDefault="006153D9" w:rsidP="006153D9">
            <w:pPr>
              <w:jc w:val="center"/>
            </w:pPr>
          </w:p>
          <w:p w:rsidR="00150893" w:rsidRDefault="001F0672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50893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Общая долевая собственность(1/23)</w:t>
            </w:r>
          </w:p>
          <w:p w:rsidR="001F0672" w:rsidRDefault="001F0672" w:rsidP="006153D9">
            <w:pPr>
              <w:jc w:val="center"/>
            </w:pPr>
            <w:r>
              <w:t>Общая долевая собственность (1/77)</w:t>
            </w:r>
          </w:p>
          <w:p w:rsidR="001F0672" w:rsidRDefault="001F0672" w:rsidP="006153D9">
            <w:pPr>
              <w:jc w:val="center"/>
            </w:pPr>
            <w:r>
              <w:lastRenderedPageBreak/>
              <w:t>индивидуальная</w:t>
            </w:r>
          </w:p>
          <w:p w:rsidR="00150893" w:rsidRDefault="00150893" w:rsidP="006153D9">
            <w:pPr>
              <w:jc w:val="center"/>
            </w:pPr>
          </w:p>
          <w:p w:rsidR="00F05BC5" w:rsidRDefault="00F05BC5" w:rsidP="006153D9">
            <w:pPr>
              <w:jc w:val="center"/>
            </w:pPr>
            <w:r>
              <w:t>индивидуальная</w:t>
            </w:r>
          </w:p>
          <w:p w:rsidR="00F05BC5" w:rsidRDefault="00F05BC5" w:rsidP="006153D9">
            <w:pPr>
              <w:jc w:val="center"/>
            </w:pPr>
            <w:r>
              <w:t>индивидуальная</w:t>
            </w:r>
          </w:p>
          <w:p w:rsidR="00F05BC5" w:rsidRPr="00860BFC" w:rsidRDefault="00F05BC5" w:rsidP="006153D9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lastRenderedPageBreak/>
              <w:t>62,4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1294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36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55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17158</w:t>
            </w:r>
            <w:bookmarkStart w:id="0" w:name="_GoBack"/>
            <w:bookmarkEnd w:id="0"/>
            <w:r>
              <w:t>00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5744200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lastRenderedPageBreak/>
              <w:t>149200</w:t>
            </w:r>
          </w:p>
          <w:p w:rsidR="00F05BC5" w:rsidRDefault="00F05BC5" w:rsidP="006153D9">
            <w:pPr>
              <w:jc w:val="center"/>
            </w:pPr>
          </w:p>
          <w:p w:rsidR="00F05BC5" w:rsidRDefault="00F05BC5" w:rsidP="006153D9">
            <w:pPr>
              <w:jc w:val="center"/>
            </w:pPr>
            <w:r>
              <w:t>31,2</w:t>
            </w:r>
          </w:p>
          <w:p w:rsidR="00F05BC5" w:rsidRDefault="00F05BC5" w:rsidP="006153D9">
            <w:pPr>
              <w:jc w:val="center"/>
            </w:pPr>
            <w:r>
              <w:t>60,8</w:t>
            </w:r>
          </w:p>
          <w:p w:rsidR="00F05BC5" w:rsidRPr="00860BFC" w:rsidRDefault="00F05BC5" w:rsidP="006153D9">
            <w:pPr>
              <w:jc w:val="center"/>
            </w:pPr>
            <w:r>
              <w:t>54,6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0893" w:rsidRDefault="00150893" w:rsidP="006153D9">
            <w:pPr>
              <w:ind w:left="-71" w:right="-82"/>
              <w:jc w:val="center"/>
            </w:pPr>
            <w:r>
              <w:lastRenderedPageBreak/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Pr="00860BFC" w:rsidRDefault="001F0672" w:rsidP="006153D9">
            <w:pPr>
              <w:ind w:left="-71" w:right="-82"/>
              <w:jc w:val="center"/>
            </w:pPr>
            <w:r>
              <w:lastRenderedPageBreak/>
              <w:t>Россия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2004" w:type="dxa"/>
            <w:shd w:val="clear" w:color="auto" w:fill="auto"/>
            <w:vAlign w:val="center"/>
          </w:tcPr>
          <w:p w:rsidR="00150893" w:rsidRPr="00860BFC" w:rsidRDefault="00150893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79" w:right="-73"/>
              <w:jc w:val="center"/>
            </w:pPr>
            <w:r>
              <w:t>1198859,95</w:t>
            </w:r>
          </w:p>
        </w:tc>
        <w:tc>
          <w:tcPr>
            <w:tcW w:w="1692" w:type="dxa"/>
            <w:shd w:val="clear" w:color="auto" w:fill="auto"/>
          </w:tcPr>
          <w:p w:rsidR="00150893" w:rsidRPr="00860BFC" w:rsidRDefault="00150893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893" w:rsidRPr="00860BFC" w:rsidRDefault="00150893" w:rsidP="00150893">
      <w:pPr>
        <w:rPr>
          <w:sz w:val="2"/>
          <w:szCs w:val="2"/>
        </w:rPr>
      </w:pPr>
    </w:p>
    <w:p w:rsidR="004F2260" w:rsidRDefault="004F2260"/>
    <w:p w:rsidR="001F0672" w:rsidRDefault="001F0672" w:rsidP="001F0672">
      <w:pPr>
        <w:jc w:val="center"/>
        <w:rPr>
          <w:sz w:val="28"/>
          <w:szCs w:val="28"/>
        </w:rPr>
      </w:pPr>
    </w:p>
    <w:p w:rsidR="006153D9" w:rsidRDefault="006153D9" w:rsidP="001F0672">
      <w:pPr>
        <w:jc w:val="center"/>
        <w:rPr>
          <w:sz w:val="28"/>
          <w:szCs w:val="28"/>
        </w:rPr>
      </w:pPr>
    </w:p>
    <w:p w:rsidR="006153D9" w:rsidRDefault="006153D9" w:rsidP="001F0672">
      <w:pPr>
        <w:jc w:val="center"/>
        <w:rPr>
          <w:sz w:val="28"/>
          <w:szCs w:val="28"/>
        </w:rPr>
      </w:pP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по вопросам ЖКХ, строительству и благоустройству и членов ее</w:t>
      </w:r>
      <w:r w:rsidRPr="00860BFC">
        <w:rPr>
          <w:sz w:val="28"/>
          <w:szCs w:val="28"/>
        </w:rPr>
        <w:t xml:space="preserve"> семьи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1F0672" w:rsidRDefault="001F0672" w:rsidP="001F0672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1F0672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>
              <w:t>Кузнецов Олег Петрович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</w:t>
            </w:r>
            <w:r w:rsidR="001F0672">
              <w:t>емельный участок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(ЛПХ)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1F0672" w:rsidP="006153D9">
            <w:pPr>
              <w:jc w:val="center"/>
            </w:pPr>
            <w:r w:rsidRPr="001F0672">
              <w:t xml:space="preserve">автомобиль легковой </w:t>
            </w:r>
            <w:r w:rsidR="002F46E8">
              <w:t xml:space="preserve">МИЦУБИСИ ПАДЖЕРО СПОРТ, 2010 </w:t>
            </w:r>
            <w:proofErr w:type="spellStart"/>
            <w:r w:rsidR="002F46E8">
              <w:t>г.</w:t>
            </w:r>
            <w:proofErr w:type="gramStart"/>
            <w:r w:rsidR="002F46E8">
              <w:t>в</w:t>
            </w:r>
            <w:proofErr w:type="spellEnd"/>
            <w:proofErr w:type="gramEnd"/>
            <w:r w:rsidR="002F46E8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>
              <w:t>667933,06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jc w:val="center"/>
            </w:pPr>
            <w:r>
              <w:t>176672,62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Pr="001F0672" w:rsidRDefault="001F0672" w:rsidP="001F0672">
      <w:pPr>
        <w:rPr>
          <w:sz w:val="2"/>
          <w:szCs w:val="2"/>
        </w:rPr>
      </w:pPr>
    </w:p>
    <w:p w:rsidR="001F0672" w:rsidRPr="00860BFC" w:rsidRDefault="001F0672" w:rsidP="001F0672">
      <w:pPr>
        <w:jc w:val="center"/>
        <w:rPr>
          <w:sz w:val="28"/>
          <w:szCs w:val="28"/>
        </w:rPr>
      </w:pPr>
    </w:p>
    <w:p w:rsidR="001F0672" w:rsidRPr="001F0672" w:rsidRDefault="001F0672"/>
    <w:p w:rsidR="00B807D1" w:rsidRPr="00860BFC" w:rsidRDefault="00B807D1" w:rsidP="00B807D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B807D1" w:rsidRPr="00B807D1" w:rsidRDefault="00B807D1" w:rsidP="00B807D1">
      <w:pPr>
        <w:jc w:val="center"/>
        <w:rPr>
          <w:sz w:val="28"/>
          <w:szCs w:val="28"/>
        </w:rPr>
      </w:pPr>
      <w:r w:rsidRPr="00B807D1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B807D1" w:rsidRPr="00860BFC" w:rsidRDefault="00B807D1" w:rsidP="00B807D1">
      <w:pPr>
        <w:jc w:val="center"/>
        <w:rPr>
          <w:sz w:val="28"/>
          <w:szCs w:val="28"/>
        </w:rPr>
      </w:pPr>
      <w:r>
        <w:rPr>
          <w:sz w:val="28"/>
          <w:szCs w:val="28"/>
        </w:rPr>
        <w:t>начальника службы экономики и финансов</w:t>
      </w:r>
      <w:r w:rsidRPr="00B807D1">
        <w:rPr>
          <w:sz w:val="28"/>
          <w:szCs w:val="28"/>
        </w:rPr>
        <w:t xml:space="preserve"> Администрации Артемовского сельского поселения и членов ее семьи</w:t>
      </w:r>
    </w:p>
    <w:p w:rsidR="00B807D1" w:rsidRPr="00860BFC" w:rsidRDefault="00B807D1" w:rsidP="00B807D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B807D1" w:rsidRDefault="00B807D1" w:rsidP="00B807D1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B807D1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807D1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D1" w:rsidRPr="001F0672" w:rsidRDefault="00B807D1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7D1" w:rsidRPr="001F0672" w:rsidRDefault="00B807D1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D1" w:rsidRPr="001F0672" w:rsidRDefault="00B807D1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D1" w:rsidRPr="001F0672" w:rsidRDefault="00B807D1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7D1" w:rsidRPr="001F0672" w:rsidRDefault="00B807D1" w:rsidP="0027454E">
            <w:pPr>
              <w:rPr>
                <w:vertAlign w:val="superscript"/>
              </w:rPr>
            </w:pPr>
          </w:p>
        </w:tc>
      </w:tr>
      <w:tr w:rsidR="00B807D1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jc w:val="center"/>
            </w:pPr>
            <w:proofErr w:type="spellStart"/>
            <w:r>
              <w:t>Арямина</w:t>
            </w:r>
            <w:proofErr w:type="spellEnd"/>
            <w:r>
              <w:t xml:space="preserve"> Татьяна Викторовна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77,2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4E25BE" w:rsidP="006153D9">
            <w:pPr>
              <w:jc w:val="center"/>
            </w:pPr>
            <w:r>
              <w:t>493482,18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jc w:val="center"/>
              <w:rPr>
                <w:vertAlign w:val="superscript"/>
              </w:rPr>
            </w:pPr>
          </w:p>
        </w:tc>
      </w:tr>
      <w:tr w:rsidR="00B807D1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4E25BE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4E25BE" w:rsidRPr="001F0672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77,2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43,9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Pr="001F0672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476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 w:rsidRPr="001F0672">
              <w:t>индивидуальная</w:t>
            </w:r>
          </w:p>
          <w:p w:rsidR="00B807D1" w:rsidRDefault="004E25BE" w:rsidP="006153D9">
            <w:pPr>
              <w:jc w:val="center"/>
            </w:pPr>
            <w:r w:rsidRPr="001F0672">
              <w:t>автомобиль легковой</w:t>
            </w:r>
          </w:p>
          <w:p w:rsidR="004E25BE" w:rsidRDefault="004E25BE" w:rsidP="006153D9">
            <w:pPr>
              <w:jc w:val="center"/>
            </w:pPr>
            <w:r>
              <w:t>Ниссан-</w:t>
            </w:r>
            <w:proofErr w:type="spellStart"/>
            <w:r>
              <w:t>террано</w:t>
            </w:r>
            <w:proofErr w:type="spellEnd"/>
            <w:r>
              <w:t>,</w:t>
            </w:r>
          </w:p>
          <w:p w:rsidR="004E25BE" w:rsidRDefault="004E25BE" w:rsidP="006153D9">
            <w:pPr>
              <w:jc w:val="center"/>
            </w:pPr>
          </w:p>
          <w:p w:rsidR="004E25BE" w:rsidRPr="001F0672" w:rsidRDefault="004E25BE" w:rsidP="006153D9">
            <w:pPr>
              <w:jc w:val="center"/>
            </w:pPr>
            <w:r w:rsidRPr="001F0672">
              <w:t>индивидуальная</w:t>
            </w:r>
          </w:p>
          <w:p w:rsidR="004E25BE" w:rsidRDefault="004E25BE" w:rsidP="006153D9">
            <w:pPr>
              <w:jc w:val="center"/>
            </w:pPr>
            <w:r w:rsidRPr="001F0672">
              <w:t>автомобиль легковой</w:t>
            </w:r>
          </w:p>
          <w:p w:rsidR="004E25BE" w:rsidRDefault="004E25BE" w:rsidP="006153D9">
            <w:pPr>
              <w:jc w:val="center"/>
            </w:pPr>
            <w:r>
              <w:t>ГАЗ-24</w:t>
            </w:r>
          </w:p>
          <w:p w:rsidR="004E25BE" w:rsidRDefault="004E25BE" w:rsidP="006153D9">
            <w:pPr>
              <w:jc w:val="center"/>
            </w:pPr>
          </w:p>
          <w:p w:rsidR="004E25BE" w:rsidRPr="001F0672" w:rsidRDefault="004E25BE" w:rsidP="006153D9">
            <w:pPr>
              <w:jc w:val="center"/>
            </w:pPr>
            <w:r w:rsidRPr="001F0672">
              <w:t>индивидуальная</w:t>
            </w:r>
          </w:p>
          <w:p w:rsidR="004E25BE" w:rsidRDefault="004E25BE" w:rsidP="006153D9">
            <w:pPr>
              <w:jc w:val="center"/>
            </w:pPr>
            <w:r w:rsidRPr="001F0672">
              <w:t>автомобиль легковой</w:t>
            </w:r>
          </w:p>
          <w:p w:rsidR="004E25BE" w:rsidRPr="001F0672" w:rsidRDefault="004E25BE" w:rsidP="006153D9">
            <w:pPr>
              <w:jc w:val="center"/>
            </w:pPr>
            <w:r>
              <w:t>ГАЗ 3102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4E25BE" w:rsidP="006153D9">
            <w:pPr>
              <w:jc w:val="center"/>
            </w:pPr>
            <w:r>
              <w:t>500965,53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7D1" w:rsidRPr="001F0672" w:rsidRDefault="00B807D1" w:rsidP="006153D9">
            <w:pPr>
              <w:jc w:val="center"/>
              <w:rPr>
                <w:vertAlign w:val="superscript"/>
              </w:rPr>
            </w:pPr>
          </w:p>
        </w:tc>
      </w:tr>
    </w:tbl>
    <w:p w:rsidR="00B807D1" w:rsidRDefault="00B807D1" w:rsidP="002F46E8">
      <w:pPr>
        <w:jc w:val="center"/>
        <w:rPr>
          <w:sz w:val="28"/>
          <w:szCs w:val="28"/>
        </w:rPr>
      </w:pPr>
    </w:p>
    <w:p w:rsidR="00B807D1" w:rsidRDefault="00B807D1" w:rsidP="002F46E8">
      <w:pPr>
        <w:jc w:val="center"/>
        <w:rPr>
          <w:sz w:val="28"/>
          <w:szCs w:val="28"/>
        </w:rPr>
      </w:pPr>
    </w:p>
    <w:p w:rsidR="004E25BE" w:rsidRDefault="004E25BE" w:rsidP="004E25BE"/>
    <w:p w:rsidR="004E25BE" w:rsidRPr="00860BFC" w:rsidRDefault="004E25BE" w:rsidP="004E25B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4E25BE" w:rsidRPr="00B807D1" w:rsidRDefault="004E25BE" w:rsidP="004E25BE">
      <w:pPr>
        <w:jc w:val="center"/>
        <w:rPr>
          <w:sz w:val="28"/>
          <w:szCs w:val="28"/>
        </w:rPr>
      </w:pPr>
      <w:r w:rsidRPr="00B807D1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4E25BE" w:rsidRPr="00860BFC" w:rsidRDefault="004E25BE" w:rsidP="004E25BE">
      <w:pPr>
        <w:jc w:val="center"/>
        <w:rPr>
          <w:sz w:val="28"/>
          <w:szCs w:val="28"/>
        </w:rPr>
      </w:pPr>
      <w:r>
        <w:rPr>
          <w:sz w:val="28"/>
          <w:szCs w:val="28"/>
        </w:rPr>
        <w:t>начальника службы экономики и финансов</w:t>
      </w:r>
      <w:r w:rsidRPr="00B807D1">
        <w:rPr>
          <w:sz w:val="28"/>
          <w:szCs w:val="28"/>
        </w:rPr>
        <w:t xml:space="preserve"> Администрации Артемовского сельского поселения и членов ее семьи</w:t>
      </w:r>
    </w:p>
    <w:p w:rsidR="004E25BE" w:rsidRPr="00860BFC" w:rsidRDefault="004E25BE" w:rsidP="004E25B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4E25BE" w:rsidRDefault="004E25BE" w:rsidP="004E25BE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4E25BE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25BE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BE" w:rsidRPr="001F0672" w:rsidRDefault="004E25B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5BE" w:rsidRPr="001F0672" w:rsidRDefault="004E25B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BE" w:rsidRPr="001F0672" w:rsidRDefault="004E25B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BE" w:rsidRPr="001F0672" w:rsidRDefault="004E25B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BE" w:rsidRPr="001F0672" w:rsidRDefault="004E25BE" w:rsidP="0027454E">
            <w:pPr>
              <w:rPr>
                <w:vertAlign w:val="superscript"/>
              </w:rPr>
            </w:pPr>
          </w:p>
        </w:tc>
      </w:tr>
      <w:tr w:rsidR="004E25BE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proofErr w:type="spellStart"/>
            <w:r>
              <w:t>Кичкова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55,1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636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Россия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>
              <w:t>266670,23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  <w:rPr>
                <w:vertAlign w:val="superscript"/>
              </w:rPr>
            </w:pPr>
          </w:p>
        </w:tc>
      </w:tr>
      <w:tr w:rsidR="004E25BE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4E25BE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Общая долевая собственность (1/2)</w:t>
            </w: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55,1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636</w:t>
            </w: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683B53" w:rsidRPr="001F0672" w:rsidRDefault="00683B53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85996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83B53" w:rsidRDefault="00683B53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 w:rsidRPr="001F0672">
              <w:t>индивидуальная</w:t>
            </w:r>
          </w:p>
          <w:p w:rsidR="004E25BE" w:rsidRDefault="004E25BE" w:rsidP="006153D9">
            <w:pPr>
              <w:jc w:val="center"/>
            </w:pPr>
            <w:r w:rsidRPr="001F0672">
              <w:t>автомобиль легковой</w:t>
            </w:r>
          </w:p>
          <w:p w:rsidR="004E25BE" w:rsidRPr="00683B53" w:rsidRDefault="00683B53" w:rsidP="006153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Nissan</w:t>
            </w:r>
            <w:r w:rsidRPr="00683B53">
              <w:rPr>
                <w:lang w:val="en-US"/>
              </w:rPr>
              <w:t xml:space="preserve"> </w:t>
            </w:r>
            <w:r>
              <w:rPr>
                <w:lang w:val="en-US"/>
              </w:rPr>
              <w:t>X</w:t>
            </w:r>
            <w:r w:rsidRPr="00683B53">
              <w:rPr>
                <w:lang w:val="en-US"/>
              </w:rPr>
              <w:t>-</w:t>
            </w:r>
            <w:r>
              <w:rPr>
                <w:lang w:val="en-US"/>
              </w:rPr>
              <w:t>Trail</w:t>
            </w:r>
            <w:proofErr w:type="gramStart"/>
            <w:r w:rsidRPr="00683B53">
              <w:rPr>
                <w:lang w:val="en-US"/>
              </w:rPr>
              <w:t>,2013</w:t>
            </w:r>
            <w:proofErr w:type="gramEnd"/>
            <w:r w:rsidRPr="00683B53">
              <w:rPr>
                <w:lang w:val="en-US"/>
              </w:rPr>
              <w:t xml:space="preserve"> </w:t>
            </w:r>
            <w:r>
              <w:t>г</w:t>
            </w:r>
            <w:r w:rsidRPr="00683B53">
              <w:rPr>
                <w:lang w:val="en-US"/>
              </w:rPr>
              <w:t>.</w:t>
            </w:r>
            <w:r>
              <w:t>в</w:t>
            </w:r>
            <w:r w:rsidRPr="00683B53">
              <w:rPr>
                <w:lang w:val="en-US"/>
              </w:rPr>
              <w:t>.</w:t>
            </w:r>
          </w:p>
          <w:p w:rsidR="004E25BE" w:rsidRPr="00683B53" w:rsidRDefault="004E25BE" w:rsidP="006153D9">
            <w:pPr>
              <w:jc w:val="center"/>
              <w:rPr>
                <w:lang w:val="en-US"/>
              </w:rPr>
            </w:pPr>
          </w:p>
          <w:p w:rsidR="004E25BE" w:rsidRPr="001F0672" w:rsidRDefault="004E25BE" w:rsidP="006153D9">
            <w:pPr>
              <w:jc w:val="center"/>
            </w:pPr>
            <w:r w:rsidRPr="001F0672">
              <w:t>индивидуальная</w:t>
            </w:r>
          </w:p>
          <w:p w:rsidR="004E25BE" w:rsidRDefault="004E25BE" w:rsidP="006153D9">
            <w:pPr>
              <w:jc w:val="center"/>
            </w:pPr>
            <w:r w:rsidRPr="001F0672">
              <w:t>автомобиль легковой</w:t>
            </w:r>
          </w:p>
          <w:p w:rsidR="004E25BE" w:rsidRPr="001F0672" w:rsidRDefault="00683B53" w:rsidP="006153D9">
            <w:pPr>
              <w:jc w:val="center"/>
            </w:pPr>
            <w:r>
              <w:t xml:space="preserve">ВАЗ 21150,2001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683B53" w:rsidP="006153D9">
            <w:pPr>
              <w:jc w:val="center"/>
            </w:pPr>
            <w:r>
              <w:t>1521274,03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  <w:rPr>
                <w:vertAlign w:val="superscript"/>
              </w:rPr>
            </w:pPr>
          </w:p>
        </w:tc>
      </w:tr>
      <w:tr w:rsidR="004E25BE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4E25BE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4E25BE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Жилой </w:t>
            </w:r>
            <w:r>
              <w:lastRenderedPageBreak/>
              <w:t>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55,1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2801A7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2801A7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Default="002801A7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5BE" w:rsidRPr="001F0672" w:rsidRDefault="004E25BE" w:rsidP="006153D9">
            <w:pPr>
              <w:jc w:val="center"/>
              <w:rPr>
                <w:vertAlign w:val="superscript"/>
              </w:rPr>
            </w:pPr>
          </w:p>
        </w:tc>
      </w:tr>
    </w:tbl>
    <w:p w:rsidR="00683B53" w:rsidRDefault="00683B53" w:rsidP="00683B53">
      <w:pPr>
        <w:jc w:val="center"/>
        <w:rPr>
          <w:sz w:val="28"/>
          <w:szCs w:val="28"/>
        </w:rPr>
      </w:pPr>
    </w:p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F46E8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F46E8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6AD9" w:rsidP="006153D9">
            <w:pPr>
              <w:jc w:val="center"/>
            </w:pPr>
            <w:r>
              <w:t>Круглова Елена Михайловна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D9" w:rsidRDefault="00156AD9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156AD9" w:rsidRDefault="00156A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6A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156A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6A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6AD9" w:rsidP="006153D9">
            <w:pPr>
              <w:jc w:val="center"/>
            </w:pPr>
            <w:r>
              <w:t>394386,75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A078E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</w:t>
            </w:r>
            <w:r w:rsidRPr="00A078EB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EB" w:rsidRPr="001F0672" w:rsidRDefault="00A078EB" w:rsidP="006153D9">
            <w:pPr>
              <w:jc w:val="center"/>
            </w:pPr>
            <w:r w:rsidRPr="001F0672">
              <w:t>индивидуальная</w:t>
            </w:r>
          </w:p>
          <w:p w:rsidR="002F46E8" w:rsidRPr="001F0672" w:rsidRDefault="00A078EB" w:rsidP="006153D9">
            <w:pPr>
              <w:jc w:val="center"/>
            </w:pPr>
            <w:r w:rsidRPr="001F0672">
              <w:t xml:space="preserve">автомобиль легковой </w:t>
            </w:r>
            <w:r>
              <w:rPr>
                <w:lang w:val="en-US"/>
              </w:rPr>
              <w:t>KIA</w:t>
            </w:r>
            <w:r w:rsidRPr="00A078EB">
              <w:t xml:space="preserve"> </w:t>
            </w:r>
            <w:proofErr w:type="spellStart"/>
            <w:r>
              <w:rPr>
                <w:lang w:val="en-US"/>
              </w:rPr>
              <w:t>Clarus</w:t>
            </w:r>
            <w:proofErr w:type="spell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A078EB" w:rsidP="006153D9">
            <w:pPr>
              <w:jc w:val="center"/>
            </w:pPr>
            <w:r>
              <w:t>435538,88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A078EB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A078E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44211C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44211C" w:rsidRDefault="0044211C"/>
    <w:p w:rsidR="0044211C" w:rsidRDefault="0044211C"/>
    <w:p w:rsidR="006153D9" w:rsidRDefault="006153D9"/>
    <w:p w:rsidR="0044211C" w:rsidRDefault="0044211C"/>
    <w:p w:rsidR="0044211C" w:rsidRPr="00860BFC" w:rsidRDefault="0044211C" w:rsidP="0044211C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44211C" w:rsidRPr="00860BFC" w:rsidRDefault="0044211C" w:rsidP="0044211C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44211C" w:rsidRPr="00860BFC" w:rsidRDefault="0027454E" w:rsidP="004421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</w:t>
      </w:r>
      <w:r w:rsidRPr="0027454E">
        <w:rPr>
          <w:sz w:val="28"/>
          <w:szCs w:val="28"/>
        </w:rPr>
        <w:t>экономиста</w:t>
      </w:r>
      <w:r w:rsidR="0044211C" w:rsidRPr="0027454E">
        <w:rPr>
          <w:sz w:val="28"/>
          <w:szCs w:val="28"/>
        </w:rPr>
        <w:t xml:space="preserve"> Администрации Артемовского сельского поселения и членов ее семьи</w:t>
      </w:r>
    </w:p>
    <w:p w:rsidR="0044211C" w:rsidRPr="00860BFC" w:rsidRDefault="0044211C" w:rsidP="0044211C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44211C" w:rsidRDefault="0044211C" w:rsidP="0044211C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561"/>
        <w:gridCol w:w="1842"/>
        <w:gridCol w:w="1117"/>
        <w:gridCol w:w="930"/>
        <w:gridCol w:w="1187"/>
        <w:gridCol w:w="970"/>
        <w:gridCol w:w="993"/>
        <w:gridCol w:w="2004"/>
        <w:gridCol w:w="1586"/>
        <w:gridCol w:w="1692"/>
      </w:tblGrid>
      <w:tr w:rsidR="0044211C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4211C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11C" w:rsidRPr="001F0672" w:rsidRDefault="0044211C" w:rsidP="0027454E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1C" w:rsidRPr="001F0672" w:rsidRDefault="0044211C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11C" w:rsidRPr="001F0672" w:rsidRDefault="0044211C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11C" w:rsidRPr="001F0672" w:rsidRDefault="0044211C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11C" w:rsidRPr="001F0672" w:rsidRDefault="0044211C" w:rsidP="0027454E">
            <w:pPr>
              <w:rPr>
                <w:vertAlign w:val="superscript"/>
              </w:rPr>
            </w:pPr>
          </w:p>
        </w:tc>
      </w:tr>
      <w:tr w:rsidR="0044211C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27454E" w:rsidP="00283A2F">
            <w:pPr>
              <w:jc w:val="center"/>
            </w:pPr>
            <w:proofErr w:type="spellStart"/>
            <w:r>
              <w:t>Жиляева</w:t>
            </w:r>
            <w:proofErr w:type="spellEnd"/>
            <w:r>
              <w:t xml:space="preserve"> Лидия Сергеевна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</w:t>
            </w:r>
            <w:r w:rsidR="0044211C">
              <w:t>ндивидуальная</w:t>
            </w:r>
            <w:r>
              <w:t xml:space="preserve"> 1/3</w:t>
            </w:r>
          </w:p>
          <w:p w:rsidR="0027454E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</w:t>
            </w:r>
          </w:p>
          <w:p w:rsidR="0044211C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(1/77)</w:t>
            </w:r>
          </w:p>
          <w:p w:rsidR="0027454E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49,2</w:t>
            </w: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44211C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5744200</w:t>
            </w:r>
          </w:p>
          <w:p w:rsidR="0027454E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712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4211C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27454E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27454E" w:rsidP="00283A2F">
            <w:pPr>
              <w:jc w:val="center"/>
            </w:pPr>
            <w:r>
              <w:t>416899,88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283A2F">
            <w:pPr>
              <w:jc w:val="center"/>
              <w:rPr>
                <w:vertAlign w:val="superscript"/>
              </w:rPr>
            </w:pPr>
          </w:p>
        </w:tc>
      </w:tr>
    </w:tbl>
    <w:p w:rsidR="0044211C" w:rsidRDefault="0044211C"/>
    <w:p w:rsidR="0044211C" w:rsidRDefault="0044211C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Default="0027454E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делопроизводству, архивной работе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7454E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27454E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proofErr w:type="spellStart"/>
            <w:r>
              <w:t>Хмелёва</w:t>
            </w:r>
            <w:proofErr w:type="spellEnd"/>
            <w:r>
              <w:t xml:space="preserve"> Мария </w:t>
            </w:r>
            <w:proofErr w:type="spellStart"/>
            <w:r>
              <w:t>Срегеевна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индивидуальная</w:t>
            </w:r>
          </w:p>
          <w:p w:rsidR="0027454E" w:rsidRPr="0027454E" w:rsidRDefault="0027454E" w:rsidP="00283A2F">
            <w:pPr>
              <w:jc w:val="center"/>
            </w:pPr>
            <w:r w:rsidRPr="001F0672">
              <w:t xml:space="preserve">автомобиль легковой </w:t>
            </w:r>
            <w:r>
              <w:t xml:space="preserve">Ниссан примера, 2003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>
              <w:t>276475,79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индивидуальная</w:t>
            </w:r>
          </w:p>
          <w:p w:rsidR="0027454E" w:rsidRPr="00E609E4" w:rsidRDefault="0027454E" w:rsidP="00283A2F">
            <w:pPr>
              <w:jc w:val="center"/>
            </w:pPr>
            <w:r w:rsidRPr="001F0672">
              <w:t xml:space="preserve">автомобиль легковой </w:t>
            </w:r>
            <w:r w:rsidR="00E609E4">
              <w:t xml:space="preserve"> ВАЗ-21099,1999 </w:t>
            </w:r>
            <w:proofErr w:type="spellStart"/>
            <w:r w:rsidR="00E609E4">
              <w:t>г.</w:t>
            </w:r>
            <w:proofErr w:type="gramStart"/>
            <w:r w:rsidR="00E609E4">
              <w:t>в</w:t>
            </w:r>
            <w:proofErr w:type="spellEnd"/>
            <w:proofErr w:type="gramEnd"/>
            <w:r w:rsidR="00E609E4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jc w:val="center"/>
            </w:pPr>
            <w:r>
              <w:t>579761,44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27454E" w:rsidRDefault="0027454E" w:rsidP="0027454E"/>
    <w:p w:rsidR="00E609E4" w:rsidRDefault="00E609E4" w:rsidP="0027454E"/>
    <w:p w:rsidR="00E609E4" w:rsidRDefault="00E609E4" w:rsidP="0027454E"/>
    <w:p w:rsidR="00E609E4" w:rsidRDefault="00E609E4" w:rsidP="0027454E"/>
    <w:p w:rsidR="00E609E4" w:rsidRDefault="00E609E4" w:rsidP="0027454E"/>
    <w:p w:rsidR="00E609E4" w:rsidRDefault="00E609E4" w:rsidP="0027454E"/>
    <w:p w:rsidR="00E609E4" w:rsidRDefault="00E609E4" w:rsidP="0027454E"/>
    <w:p w:rsidR="00E609E4" w:rsidRDefault="00E609E4" w:rsidP="0027454E"/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</w:t>
      </w:r>
      <w:r>
        <w:rPr>
          <w:sz w:val="28"/>
          <w:szCs w:val="28"/>
        </w:rPr>
        <w:t xml:space="preserve">по земельным и имущественным отношениям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283A2F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283A2F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proofErr w:type="spellStart"/>
            <w:r>
              <w:t>Козченко</w:t>
            </w:r>
            <w:proofErr w:type="spellEnd"/>
            <w:r>
              <w:t xml:space="preserve"> Лилия Федоровна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44,1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27454E" w:rsidRDefault="00E609E4" w:rsidP="00283A2F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>
              <w:t>231510,62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долевая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48,5/44,5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E609E4" w:rsidRDefault="00E609E4" w:rsidP="00283A2F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>
              <w:t>162000,0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27454E" w:rsidRDefault="0027454E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Default="00A42141"/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 w:rsidR="006153D9">
        <w:rPr>
          <w:sz w:val="28"/>
          <w:szCs w:val="28"/>
        </w:rPr>
        <w:t>правовой и кадровой работе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период с 1 января по 31 декабря 2016 года</w:t>
      </w:r>
    </w:p>
    <w:p w:rsidR="00A42141" w:rsidRDefault="00A42141" w:rsidP="00A42141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A42141" w:rsidRPr="001F0672" w:rsidTr="002C10D3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42141" w:rsidRPr="001F0672" w:rsidTr="002C10D3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>
            <w:pPr>
              <w:rPr>
                <w:vertAlign w:val="superscript"/>
              </w:rPr>
            </w:pPr>
          </w:p>
        </w:tc>
      </w:tr>
      <w:tr w:rsidR="00A42141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</w:pPr>
            <w:proofErr w:type="spellStart"/>
            <w:r>
              <w:t>Казанина</w:t>
            </w:r>
            <w:proofErr w:type="spellEnd"/>
            <w:r>
              <w:t xml:space="preserve"> Александра Николаевна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27454E" w:rsidRDefault="00A42141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283A2F" w:rsidP="00283A2F">
            <w:pPr>
              <w:jc w:val="center"/>
            </w:pPr>
            <w:r>
              <w:t>121640,72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  <w:rPr>
                <w:vertAlign w:val="superscript"/>
              </w:rPr>
            </w:pPr>
          </w:p>
        </w:tc>
      </w:tr>
    </w:tbl>
    <w:p w:rsidR="00A42141" w:rsidRDefault="00A42141" w:rsidP="00A42141"/>
    <w:p w:rsidR="00A42141" w:rsidRDefault="00A42141" w:rsidP="00A42141"/>
    <w:p w:rsidR="00A42141" w:rsidRDefault="00A42141" w:rsidP="00A42141"/>
    <w:p w:rsidR="00A42141" w:rsidRDefault="00A42141"/>
    <w:p w:rsidR="00A42141" w:rsidRDefault="00A42141"/>
    <w:sectPr w:rsidR="00A42141" w:rsidSect="0015089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150893"/>
    <w:rsid w:val="00156AD9"/>
    <w:rsid w:val="001F0672"/>
    <w:rsid w:val="0027454E"/>
    <w:rsid w:val="002801A7"/>
    <w:rsid w:val="00283A2F"/>
    <w:rsid w:val="002F46E8"/>
    <w:rsid w:val="0044211C"/>
    <w:rsid w:val="004E25BE"/>
    <w:rsid w:val="004F2260"/>
    <w:rsid w:val="006153D9"/>
    <w:rsid w:val="00683B53"/>
    <w:rsid w:val="00A078EB"/>
    <w:rsid w:val="00A42141"/>
    <w:rsid w:val="00B807D1"/>
    <w:rsid w:val="00E609E4"/>
    <w:rsid w:val="00F0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F23D-73A6-4CBC-8F60-35DAF3FD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Work</cp:lastModifiedBy>
  <cp:revision>3</cp:revision>
  <dcterms:created xsi:type="dcterms:W3CDTF">2017-05-04T12:57:00Z</dcterms:created>
  <dcterms:modified xsi:type="dcterms:W3CDTF">2017-05-05T11:06:00Z</dcterms:modified>
</cp:coreProperties>
</file>